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3934" w14:textId="5FCC977B" w:rsidR="006C3316" w:rsidRDefault="006C3316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第</w:t>
      </w:r>
      <w:r w:rsidR="00222572">
        <w:rPr>
          <w:rFonts w:hint="eastAsia"/>
        </w:rPr>
        <w:t>６</w:t>
      </w:r>
      <w:r w:rsidR="00DF235C">
        <w:rPr>
          <w:rFonts w:hint="eastAsia"/>
        </w:rPr>
        <w:t>号様式</w:t>
      </w:r>
    </w:p>
    <w:p w14:paraId="60396C3C" w14:textId="77777777" w:rsidR="006C3316" w:rsidRDefault="006C3316" w:rsidP="00151101">
      <w:pPr>
        <w:pStyle w:val="a7"/>
        <w:ind w:left="670" w:right="-1" w:hangingChars="300" w:hanging="670"/>
        <w:jc w:val="both"/>
      </w:pPr>
    </w:p>
    <w:p w14:paraId="15FA2CD1" w14:textId="77777777"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163"/>
        <w:gridCol w:w="3196"/>
      </w:tblGrid>
      <w:tr w:rsidR="006C3316" w14:paraId="5B360FE0" w14:textId="77777777" w:rsidTr="00A23F28">
        <w:tc>
          <w:tcPr>
            <w:tcW w:w="8720" w:type="dxa"/>
            <w:gridSpan w:val="5"/>
          </w:tcPr>
          <w:p w14:paraId="3995FA6F" w14:textId="77777777"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14:paraId="49B54A1E" w14:textId="77777777"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14:paraId="4AE939EA" w14:textId="258B469C" w:rsidR="006C3316" w:rsidRDefault="00DF235C" w:rsidP="00EC6DF8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遠賀郡消防長・署長</w:t>
            </w:r>
            <w:r w:rsidR="006A1391">
              <w:rPr>
                <w:rFonts w:hint="eastAsia"/>
              </w:rPr>
              <w:t xml:space="preserve">　</w:t>
            </w:r>
            <w:r w:rsidR="006C3316">
              <w:rPr>
                <w:rFonts w:hint="eastAsia"/>
              </w:rPr>
              <w:t>殿</w:t>
            </w:r>
          </w:p>
          <w:p w14:paraId="705F97C1" w14:textId="77777777"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14:paraId="1E4DA779" w14:textId="3010DF4B"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>申請者</w:t>
            </w:r>
          </w:p>
          <w:p w14:paraId="241E9737" w14:textId="23F1C1A5" w:rsidR="006C3316" w:rsidRPr="00DF235C" w:rsidRDefault="00950191" w:rsidP="00DF235C">
            <w:pPr>
              <w:pStyle w:val="a7"/>
              <w:ind w:right="-1" w:firstLineChars="500" w:firstLine="1116"/>
              <w:jc w:val="both"/>
            </w:pPr>
            <w:r>
              <w:rPr>
                <w:rFonts w:hint="eastAsia"/>
              </w:rPr>
              <w:t xml:space="preserve">　　　　　　</w:t>
            </w:r>
            <w:r w:rsidR="007B18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F23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F235C">
              <w:rPr>
                <w:rFonts w:hint="eastAsia"/>
              </w:rPr>
              <w:t>住</w:t>
            </w:r>
            <w:r w:rsidR="00DF235C">
              <w:rPr>
                <w:rFonts w:hint="eastAsia"/>
              </w:rPr>
              <w:t xml:space="preserve">　</w:t>
            </w:r>
            <w:r w:rsidRPr="00DF235C">
              <w:rPr>
                <w:rFonts w:hint="eastAsia"/>
              </w:rPr>
              <w:t>所</w:t>
            </w:r>
            <w:r w:rsidR="007B18F7" w:rsidRPr="00DF235C">
              <w:rPr>
                <w:rFonts w:hint="eastAsia"/>
              </w:rPr>
              <w:t xml:space="preserve">　</w:t>
            </w:r>
          </w:p>
          <w:p w14:paraId="449BCCAE" w14:textId="3C855BD7" w:rsidR="00005A38" w:rsidRPr="00DF235C" w:rsidRDefault="00950191" w:rsidP="00DF235C">
            <w:pPr>
              <w:pStyle w:val="a7"/>
              <w:ind w:right="222" w:firstLineChars="500" w:firstLine="1116"/>
              <w:jc w:val="both"/>
            </w:pPr>
            <w:r w:rsidRPr="00DF235C">
              <w:rPr>
                <w:rFonts w:hint="eastAsia"/>
              </w:rPr>
              <w:t xml:space="preserve">　　　　　　</w:t>
            </w:r>
            <w:r w:rsidR="00DF235C">
              <w:rPr>
                <w:rFonts w:hint="eastAsia"/>
              </w:rPr>
              <w:t xml:space="preserve">　　　　</w:t>
            </w:r>
            <w:r w:rsidR="006C3316" w:rsidRPr="00DF235C">
              <w:rPr>
                <w:rFonts w:hint="eastAsia"/>
              </w:rPr>
              <w:t>氏</w:t>
            </w:r>
            <w:r w:rsidR="00DF235C">
              <w:rPr>
                <w:rFonts w:hint="eastAsia"/>
              </w:rPr>
              <w:t xml:space="preserve">　</w:t>
            </w:r>
            <w:r w:rsidR="006C3316" w:rsidRPr="00DF235C">
              <w:rPr>
                <w:rFonts w:hint="eastAsia"/>
              </w:rPr>
              <w:t>名</w:t>
            </w:r>
            <w:r w:rsidRPr="00DF235C">
              <w:rPr>
                <w:rFonts w:hint="eastAsia"/>
              </w:rPr>
              <w:t xml:space="preserve">　</w:t>
            </w:r>
          </w:p>
          <w:p w14:paraId="280815CA" w14:textId="49647FB8" w:rsidR="006C3316" w:rsidRPr="00DF235C" w:rsidRDefault="00005A38" w:rsidP="00E93392">
            <w:pPr>
              <w:pStyle w:val="a7"/>
              <w:ind w:right="140"/>
              <w:jc w:val="both"/>
            </w:pPr>
            <w:r w:rsidRPr="00DF235C">
              <w:rPr>
                <w:rFonts w:hint="eastAsia"/>
              </w:rPr>
              <w:t xml:space="preserve">　　　　　　　　　　　　　　　</w:t>
            </w:r>
            <w:r w:rsidR="00DF235C">
              <w:rPr>
                <w:rFonts w:hint="eastAsia"/>
              </w:rPr>
              <w:t>連絡先</w:t>
            </w:r>
            <w:r w:rsidRPr="00DF235C">
              <w:rPr>
                <w:rFonts w:hint="eastAsia"/>
              </w:rPr>
              <w:t xml:space="preserve">　</w:t>
            </w:r>
          </w:p>
          <w:p w14:paraId="5938B368" w14:textId="77777777"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6F47927E" w14:textId="77777777"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14:paraId="27CBD353" w14:textId="77777777"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14:paraId="5176F231" w14:textId="77777777"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14:paraId="727BC6A7" w14:textId="77777777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14:paraId="440BE88E" w14:textId="77777777"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14:paraId="17E563CF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14:paraId="5632B5F8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67B60232" w14:textId="77777777" w:rsidTr="00774D10">
        <w:trPr>
          <w:trHeight w:val="42"/>
        </w:trPr>
        <w:tc>
          <w:tcPr>
            <w:tcW w:w="560" w:type="dxa"/>
            <w:vMerge/>
          </w:tcPr>
          <w:p w14:paraId="1180F386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1B0B2317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14:paraId="154DE0CE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75CF713B" w14:textId="77777777" w:rsidTr="007B18F7">
        <w:trPr>
          <w:trHeight w:val="42"/>
        </w:trPr>
        <w:tc>
          <w:tcPr>
            <w:tcW w:w="560" w:type="dxa"/>
            <w:vMerge/>
          </w:tcPr>
          <w:p w14:paraId="4C7F1D51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43948E82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148" w:type="dxa"/>
            <w:gridSpan w:val="2"/>
          </w:tcPr>
          <w:p w14:paraId="352BE226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3196" w:type="dxa"/>
          </w:tcPr>
          <w:p w14:paraId="6F8FAC3C" w14:textId="704881C6"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  <w:r w:rsidR="007B18F7">
              <w:rPr>
                <w:rFonts w:hint="eastAsia"/>
              </w:rPr>
              <w:t xml:space="preserve">　　</w:t>
            </w:r>
          </w:p>
        </w:tc>
      </w:tr>
      <w:tr w:rsidR="00A23F28" w14:paraId="762984D2" w14:textId="77777777" w:rsidTr="00774D10">
        <w:trPr>
          <w:trHeight w:val="42"/>
        </w:trPr>
        <w:tc>
          <w:tcPr>
            <w:tcW w:w="560" w:type="dxa"/>
            <w:vMerge/>
          </w:tcPr>
          <w:p w14:paraId="3237D2F4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14:paraId="22A4B17C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14:paraId="2339A988" w14:textId="77777777"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14:paraId="6D35923A" w14:textId="77777777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14:paraId="31D951E5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14:paraId="79277D5A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14:paraId="7B00EA9D" w14:textId="77777777"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14:paraId="1366B09C" w14:textId="77777777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14:paraId="3B37AB63" w14:textId="77777777"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1B6D998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14:paraId="3EC673E3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14:paraId="5E5892DF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14:paraId="070752D3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14:paraId="3F012C03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14:paraId="2B02543F" w14:textId="77777777"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14:paraId="7628A3B8" w14:textId="77777777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14:paraId="6591FB3B" w14:textId="77777777"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14:paraId="2C5FE6DE" w14:textId="77777777"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14:paraId="70E37A30" w14:textId="77777777" w:rsidTr="00763879">
        <w:trPr>
          <w:trHeight w:val="1284"/>
        </w:trPr>
        <w:tc>
          <w:tcPr>
            <w:tcW w:w="4361" w:type="dxa"/>
            <w:gridSpan w:val="3"/>
          </w:tcPr>
          <w:p w14:paraId="101DB837" w14:textId="77777777"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14:paraId="5F30DEE2" w14:textId="77777777"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14:paraId="61D36777" w14:textId="5C88DE7C"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この用紙の大きさは、日本</w:t>
      </w:r>
      <w:r w:rsidR="00793FEE">
        <w:rPr>
          <w:rFonts w:hint="eastAsia"/>
        </w:rPr>
        <w:t>産業</w:t>
      </w:r>
      <w:r w:rsidR="00763879">
        <w:rPr>
          <w:rFonts w:hint="eastAsia"/>
        </w:rPr>
        <w:t>規格Ａ４とすること。</w:t>
      </w:r>
    </w:p>
    <w:p w14:paraId="06352CF5" w14:textId="77777777"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14:paraId="410A559F" w14:textId="77777777"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14:paraId="44838B74" w14:textId="77777777"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14:paraId="0589C10D" w14:textId="77777777"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BC1C0" w14:textId="77777777" w:rsidR="007C03ED" w:rsidRDefault="007C03ED" w:rsidP="00CD3DF6">
      <w:r>
        <w:separator/>
      </w:r>
    </w:p>
  </w:endnote>
  <w:endnote w:type="continuationSeparator" w:id="0">
    <w:p w14:paraId="6CE5E607" w14:textId="77777777" w:rsidR="007C03ED" w:rsidRDefault="007C03ED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91074" w14:textId="77777777" w:rsidR="007C03ED" w:rsidRDefault="007C03ED" w:rsidP="00CD3DF6">
      <w:r>
        <w:separator/>
      </w:r>
    </w:p>
  </w:footnote>
  <w:footnote w:type="continuationSeparator" w:id="0">
    <w:p w14:paraId="1CF02238" w14:textId="77777777" w:rsidR="007C03ED" w:rsidRDefault="007C03ED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79"/>
    <w:rsid w:val="00005A38"/>
    <w:rsid w:val="00027BB2"/>
    <w:rsid w:val="000C70E5"/>
    <w:rsid w:val="00151101"/>
    <w:rsid w:val="001B55AB"/>
    <w:rsid w:val="00222572"/>
    <w:rsid w:val="00293D50"/>
    <w:rsid w:val="002C2B52"/>
    <w:rsid w:val="00303047"/>
    <w:rsid w:val="003458F9"/>
    <w:rsid w:val="003869D9"/>
    <w:rsid w:val="003D0CB3"/>
    <w:rsid w:val="004A1DC8"/>
    <w:rsid w:val="004B0A7D"/>
    <w:rsid w:val="004C4CA5"/>
    <w:rsid w:val="0056743C"/>
    <w:rsid w:val="005D628C"/>
    <w:rsid w:val="00605D51"/>
    <w:rsid w:val="00623CBD"/>
    <w:rsid w:val="006A1391"/>
    <w:rsid w:val="006A6614"/>
    <w:rsid w:val="006C3316"/>
    <w:rsid w:val="00763879"/>
    <w:rsid w:val="00774D10"/>
    <w:rsid w:val="00793FEE"/>
    <w:rsid w:val="00795D88"/>
    <w:rsid w:val="007B18F7"/>
    <w:rsid w:val="007C03ED"/>
    <w:rsid w:val="007C25A4"/>
    <w:rsid w:val="00875D59"/>
    <w:rsid w:val="008E43ED"/>
    <w:rsid w:val="00950191"/>
    <w:rsid w:val="00971341"/>
    <w:rsid w:val="00A23F28"/>
    <w:rsid w:val="00AC6AE8"/>
    <w:rsid w:val="00B82EF0"/>
    <w:rsid w:val="00BE7722"/>
    <w:rsid w:val="00C17C8D"/>
    <w:rsid w:val="00C93B1D"/>
    <w:rsid w:val="00CD3DF6"/>
    <w:rsid w:val="00D47CB2"/>
    <w:rsid w:val="00D879D2"/>
    <w:rsid w:val="00DF235C"/>
    <w:rsid w:val="00E93392"/>
    <w:rsid w:val="00EC6DF8"/>
    <w:rsid w:val="00EE3779"/>
    <w:rsid w:val="00F7353A"/>
    <w:rsid w:val="00F970EA"/>
    <w:rsid w:val="00FA11CA"/>
    <w:rsid w:val="00FC70F6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34C553"/>
  <w15:docId w15:val="{F677585E-5D7B-4478-872C-5E072488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A13-104(32)</cp:lastModifiedBy>
  <cp:revision>3</cp:revision>
  <cp:lastPrinted>2020-10-20T14:01:00Z</cp:lastPrinted>
  <dcterms:created xsi:type="dcterms:W3CDTF">2021-03-05T07:21:00Z</dcterms:created>
  <dcterms:modified xsi:type="dcterms:W3CDTF">2021-03-15T02:15:00Z</dcterms:modified>
</cp:coreProperties>
</file>